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D" w:rsidRDefault="00EF017A" w:rsidP="006E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0D4">
        <w:rPr>
          <w:rFonts w:ascii="Times New Roman" w:hAnsi="Times New Roman" w:cs="Times New Roman"/>
          <w:b/>
          <w:sz w:val="28"/>
          <w:szCs w:val="28"/>
        </w:rPr>
        <w:t>Поручения по итогам совещания директоров от 1</w:t>
      </w:r>
      <w:r w:rsidR="002949C5" w:rsidRPr="006250D4">
        <w:rPr>
          <w:rFonts w:ascii="Times New Roman" w:hAnsi="Times New Roman" w:cs="Times New Roman"/>
          <w:b/>
          <w:sz w:val="28"/>
          <w:szCs w:val="28"/>
        </w:rPr>
        <w:t>7</w:t>
      </w:r>
      <w:r w:rsidRPr="006250D4">
        <w:rPr>
          <w:rFonts w:ascii="Times New Roman" w:hAnsi="Times New Roman" w:cs="Times New Roman"/>
          <w:b/>
          <w:sz w:val="28"/>
          <w:szCs w:val="28"/>
        </w:rPr>
        <w:t>.</w:t>
      </w:r>
      <w:r w:rsidR="002949C5" w:rsidRPr="006250D4">
        <w:rPr>
          <w:rFonts w:ascii="Times New Roman" w:hAnsi="Times New Roman" w:cs="Times New Roman"/>
          <w:b/>
          <w:sz w:val="28"/>
          <w:szCs w:val="28"/>
        </w:rPr>
        <w:t>11</w:t>
      </w:r>
      <w:r w:rsidRPr="006250D4">
        <w:rPr>
          <w:rFonts w:ascii="Times New Roman" w:hAnsi="Times New Roman" w:cs="Times New Roman"/>
          <w:b/>
          <w:sz w:val="28"/>
          <w:szCs w:val="28"/>
        </w:rPr>
        <w:t>.201</w:t>
      </w:r>
      <w:r w:rsidR="002949C5" w:rsidRPr="006250D4">
        <w:rPr>
          <w:rFonts w:ascii="Times New Roman" w:hAnsi="Times New Roman" w:cs="Times New Roman"/>
          <w:b/>
          <w:sz w:val="28"/>
          <w:szCs w:val="28"/>
        </w:rPr>
        <w:t>7</w:t>
      </w:r>
      <w:r w:rsidR="00721854">
        <w:rPr>
          <w:rFonts w:ascii="Times New Roman" w:hAnsi="Times New Roman" w:cs="Times New Roman"/>
          <w:b/>
          <w:sz w:val="28"/>
          <w:szCs w:val="28"/>
        </w:rPr>
        <w:t>г.</w:t>
      </w:r>
    </w:p>
    <w:p w:rsidR="006250D4" w:rsidRPr="006250D4" w:rsidRDefault="006250D4" w:rsidP="006E5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817"/>
        <w:gridCol w:w="3196"/>
        <w:gridCol w:w="2369"/>
        <w:gridCol w:w="1600"/>
        <w:gridCol w:w="1896"/>
      </w:tblGrid>
      <w:tr w:rsidR="006E563B" w:rsidRPr="006250D4" w:rsidTr="005000AF">
        <w:tc>
          <w:tcPr>
            <w:tcW w:w="817" w:type="dxa"/>
          </w:tcPr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</w:t>
            </w:r>
          </w:p>
        </w:tc>
        <w:tc>
          <w:tcPr>
            <w:tcW w:w="2369" w:type="dxa"/>
          </w:tcPr>
          <w:p w:rsidR="006E563B" w:rsidRPr="006250D4" w:rsidRDefault="006E563B" w:rsidP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00" w:type="dxa"/>
          </w:tcPr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96" w:type="dxa"/>
          </w:tcPr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949C5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родителей обучающихся информацию о результатах муниципального тестирования по математике </w:t>
            </w:r>
          </w:p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в 9 и 11 классах</w:t>
            </w:r>
          </w:p>
        </w:tc>
        <w:tc>
          <w:tcPr>
            <w:tcW w:w="2369" w:type="dxa"/>
          </w:tcPr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96" w:type="dxa"/>
          </w:tcPr>
          <w:p w:rsidR="006E563B" w:rsidRPr="006250D4" w:rsidRDefault="006E563B" w:rsidP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модели повышения эффективности математического образования в течение 2017-2018 учебного года </w:t>
            </w:r>
          </w:p>
        </w:tc>
        <w:tc>
          <w:tcPr>
            <w:tcW w:w="2369" w:type="dxa"/>
          </w:tcPr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Ю.В.</w:t>
            </w:r>
          </w:p>
        </w:tc>
        <w:tc>
          <w:tcPr>
            <w:tcW w:w="1896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Сформировать индивидуальные маршруты успешности каждого обучающегося на 2017-2018 учебный год</w:t>
            </w:r>
          </w:p>
        </w:tc>
        <w:tc>
          <w:tcPr>
            <w:tcW w:w="2369" w:type="dxa"/>
          </w:tcPr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Ю.В.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6E563B" w:rsidRPr="006250D4" w:rsidRDefault="006E563B" w:rsidP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949C5" w:rsidRPr="00625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29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информацию о результатах анкетирования обучающихся по охвату дополнительным образованием. </w:t>
            </w:r>
          </w:p>
          <w:p w:rsidR="007F24E7" w:rsidRPr="006250D4" w:rsidRDefault="007F24E7" w:rsidP="0062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охват </w:t>
            </w:r>
            <w:proofErr w:type="gram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образованием в соответствии с  условиями соглашения </w:t>
            </w:r>
          </w:p>
        </w:tc>
        <w:tc>
          <w:tcPr>
            <w:tcW w:w="2369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96" w:type="dxa"/>
          </w:tcPr>
          <w:p w:rsidR="006E563B" w:rsidRPr="006250D4" w:rsidRDefault="007E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6E563B" w:rsidRPr="006250D4" w:rsidTr="005000AF">
        <w:trPr>
          <w:trHeight w:val="2136"/>
        </w:trPr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7F24E7" w:rsidP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сайтах образовательных организаций образовательную программу дополнительного образования </w:t>
            </w:r>
          </w:p>
        </w:tc>
        <w:tc>
          <w:tcPr>
            <w:tcW w:w="2369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4A3F4E" w:rsidP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96" w:type="dxa"/>
          </w:tcPr>
          <w:p w:rsidR="006E563B" w:rsidRPr="006250D4" w:rsidRDefault="007F24E7" w:rsidP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До 01.12.2017 </w:t>
            </w:r>
          </w:p>
          <w:p w:rsidR="007F24E7" w:rsidRPr="006250D4" w:rsidRDefault="007F24E7" w:rsidP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педагогические Советы по итогам успеваемости и посещаемости в 1 четверти</w:t>
            </w:r>
          </w:p>
        </w:tc>
        <w:tc>
          <w:tcPr>
            <w:tcW w:w="2369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600" w:type="dxa"/>
          </w:tcPr>
          <w:p w:rsidR="006E563B" w:rsidRPr="006250D4" w:rsidRDefault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96" w:type="dxa"/>
          </w:tcPr>
          <w:p w:rsidR="006E563B" w:rsidRPr="006250D4" w:rsidRDefault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Совета молодых специалистов 15.12.2017 </w:t>
            </w:r>
          </w:p>
        </w:tc>
        <w:tc>
          <w:tcPr>
            <w:tcW w:w="2369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Шиняева</w:t>
            </w:r>
            <w:proofErr w:type="spell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00" w:type="dxa"/>
          </w:tcPr>
          <w:p w:rsidR="006E563B" w:rsidRPr="006250D4" w:rsidRDefault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F24E7"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Провести круглый стол со старшеклассниками «</w:t>
            </w:r>
            <w:proofErr w:type="gram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Нулевая</w:t>
            </w:r>
            <w:proofErr w:type="gram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нетолерантность</w:t>
            </w:r>
            <w:proofErr w:type="spell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60EA"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2369" w:type="dxa"/>
          </w:tcPr>
          <w:p w:rsidR="006E563B" w:rsidRPr="006250D4" w:rsidRDefault="006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Селикаева</w:t>
            </w:r>
            <w:proofErr w:type="spell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F24E7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F4E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8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подготовку и проведение сочинения в 11 классе </w:t>
            </w:r>
          </w:p>
        </w:tc>
        <w:tc>
          <w:tcPr>
            <w:tcW w:w="2369" w:type="dxa"/>
          </w:tcPr>
          <w:p w:rsidR="006860EA" w:rsidRPr="006250D4" w:rsidRDefault="006860EA" w:rsidP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860EA" w:rsidRPr="006250D4" w:rsidRDefault="006860EA" w:rsidP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E7" w:rsidRPr="006250D4" w:rsidRDefault="007F24E7" w:rsidP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6860EA" w:rsidRPr="006250D4" w:rsidRDefault="006860EA" w:rsidP="007F2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563B" w:rsidRPr="006250D4" w:rsidRDefault="004A3F4E" w:rsidP="006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96" w:type="dxa"/>
          </w:tcPr>
          <w:p w:rsidR="006E563B" w:rsidRPr="006250D4" w:rsidRDefault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05.12.2017</w:t>
            </w:r>
          </w:p>
        </w:tc>
      </w:tr>
      <w:tr w:rsidR="006E563B" w:rsidRPr="006250D4" w:rsidTr="005000AF">
        <w:tc>
          <w:tcPr>
            <w:tcW w:w="817" w:type="dxa"/>
          </w:tcPr>
          <w:p w:rsidR="006E563B" w:rsidRPr="006250D4" w:rsidRDefault="006E563B" w:rsidP="00EF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E563B" w:rsidRPr="006250D4" w:rsidRDefault="006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выдачу </w:t>
            </w:r>
            <w:proofErr w:type="gramStart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 об изучении программы дополнительного образования </w:t>
            </w:r>
          </w:p>
        </w:tc>
        <w:tc>
          <w:tcPr>
            <w:tcW w:w="2369" w:type="dxa"/>
          </w:tcPr>
          <w:p w:rsidR="006860EA" w:rsidRPr="006250D4" w:rsidRDefault="006860EA" w:rsidP="006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6E563B" w:rsidRPr="006250D4" w:rsidRDefault="006E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563B" w:rsidRPr="006250D4" w:rsidRDefault="004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96" w:type="dxa"/>
          </w:tcPr>
          <w:p w:rsidR="006E563B" w:rsidRPr="006250D4" w:rsidRDefault="006E563B" w:rsidP="006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860EA" w:rsidRPr="00625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6860EA" w:rsidRPr="00625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50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860EA" w:rsidRPr="00625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860EA" w:rsidRPr="006250D4" w:rsidRDefault="006860EA" w:rsidP="0074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2E" w:rsidRDefault="003D7D2E" w:rsidP="0074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2E" w:rsidRDefault="003D7D2E" w:rsidP="0074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EC" w:rsidRPr="006250D4" w:rsidRDefault="006E563B" w:rsidP="0074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0D4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</w:t>
      </w:r>
    </w:p>
    <w:p w:rsidR="006E563B" w:rsidRPr="006250D4" w:rsidRDefault="00747CEC" w:rsidP="0074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0D4">
        <w:rPr>
          <w:rFonts w:ascii="Times New Roman" w:hAnsi="Times New Roman" w:cs="Times New Roman"/>
          <w:sz w:val="28"/>
          <w:szCs w:val="28"/>
        </w:rPr>
        <w:t>Администрации Кашинского района</w:t>
      </w:r>
      <w:r w:rsidR="006E563B" w:rsidRPr="006250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50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563B" w:rsidRPr="006250D4">
        <w:rPr>
          <w:rFonts w:ascii="Times New Roman" w:hAnsi="Times New Roman" w:cs="Times New Roman"/>
          <w:sz w:val="28"/>
          <w:szCs w:val="28"/>
        </w:rPr>
        <w:t xml:space="preserve">    Ю.В.</w:t>
      </w:r>
      <w:r w:rsidR="006860EA" w:rsidRPr="006250D4">
        <w:rPr>
          <w:rFonts w:ascii="Times New Roman" w:hAnsi="Times New Roman" w:cs="Times New Roman"/>
          <w:sz w:val="28"/>
          <w:szCs w:val="28"/>
        </w:rPr>
        <w:t xml:space="preserve"> </w:t>
      </w:r>
      <w:r w:rsidR="006E563B" w:rsidRPr="006250D4">
        <w:rPr>
          <w:rFonts w:ascii="Times New Roman" w:hAnsi="Times New Roman" w:cs="Times New Roman"/>
          <w:sz w:val="28"/>
          <w:szCs w:val="28"/>
        </w:rPr>
        <w:t>Давыдова</w:t>
      </w:r>
    </w:p>
    <w:sectPr w:rsidR="006E563B" w:rsidRPr="006250D4" w:rsidSect="009B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0CF"/>
    <w:multiLevelType w:val="hybridMultilevel"/>
    <w:tmpl w:val="C63C7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D"/>
    <w:rsid w:val="001660DD"/>
    <w:rsid w:val="002949C5"/>
    <w:rsid w:val="0035122C"/>
    <w:rsid w:val="003819DC"/>
    <w:rsid w:val="003D7D2E"/>
    <w:rsid w:val="004A3F4E"/>
    <w:rsid w:val="005000AF"/>
    <w:rsid w:val="005409D7"/>
    <w:rsid w:val="006250D4"/>
    <w:rsid w:val="006860EA"/>
    <w:rsid w:val="006E563B"/>
    <w:rsid w:val="00721854"/>
    <w:rsid w:val="00747CEC"/>
    <w:rsid w:val="007E6D41"/>
    <w:rsid w:val="007F24E7"/>
    <w:rsid w:val="009B5F08"/>
    <w:rsid w:val="009E4234"/>
    <w:rsid w:val="00A94B3F"/>
    <w:rsid w:val="00C21287"/>
    <w:rsid w:val="00EE4843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Сотрудник</cp:lastModifiedBy>
  <cp:revision>2</cp:revision>
  <cp:lastPrinted>2017-11-20T11:25:00Z</cp:lastPrinted>
  <dcterms:created xsi:type="dcterms:W3CDTF">2018-02-26T06:58:00Z</dcterms:created>
  <dcterms:modified xsi:type="dcterms:W3CDTF">2018-02-26T06:58:00Z</dcterms:modified>
</cp:coreProperties>
</file>